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0688D7AA" w:rsidR="00C9043F" w:rsidRPr="00FC34EE" w:rsidRDefault="00B87AAD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bookmarkStart w:id="0" w:name="_GoBack"/>
            <w:bookmarkEnd w:id="0"/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3EFF00A2" w:rsidR="00C9043F" w:rsidRPr="00FC34EE" w:rsidRDefault="006842C8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 07</w:t>
            </w:r>
            <w:r w:rsidR="00C5275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C52751">
              <w:rPr>
                <w:b/>
                <w:sz w:val="20"/>
                <w:szCs w:val="20"/>
              </w:rPr>
              <w:t>Phlebotomy</w:t>
            </w:r>
            <w:r>
              <w:rPr>
                <w:b/>
                <w:sz w:val="20"/>
                <w:szCs w:val="20"/>
              </w:rPr>
              <w:t xml:space="preserve"> Technician, Certificate of Completion</w:t>
            </w:r>
          </w:p>
          <w:p w14:paraId="064BEE16" w14:textId="2CB2A89B" w:rsidR="00C9043F" w:rsidRPr="00FC34EE" w:rsidRDefault="00C9043F" w:rsidP="00C52751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6842C8">
              <w:rPr>
                <w:b/>
                <w:sz w:val="20"/>
                <w:szCs w:val="20"/>
              </w:rPr>
              <w:t xml:space="preserve"> </w:t>
            </w:r>
            <w:r w:rsidR="00C52751">
              <w:rPr>
                <w:b/>
                <w:sz w:val="20"/>
                <w:szCs w:val="20"/>
              </w:rPr>
              <w:t>5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41595844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246AA2">
              <w:rPr>
                <w:sz w:val="20"/>
                <w:szCs w:val="20"/>
              </w:rPr>
              <w:t>7/29/19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10AA9936" w:rsidR="00FC34EE" w:rsidRPr="00FC34EE" w:rsidRDefault="006842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See below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00FB529F">
        <w:tc>
          <w:tcPr>
            <w:tcW w:w="1525" w:type="dxa"/>
            <w:vAlign w:val="center"/>
          </w:tcPr>
          <w:p w14:paraId="25440F63" w14:textId="664DDB96" w:rsidR="002C247E" w:rsidRPr="00B236FC" w:rsidRDefault="006842C8" w:rsidP="00C527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 12</w:t>
            </w:r>
            <w:r w:rsidR="00C52751">
              <w:rPr>
                <w:sz w:val="18"/>
                <w:szCs w:val="20"/>
              </w:rPr>
              <w:t>0</w:t>
            </w:r>
          </w:p>
        </w:tc>
        <w:tc>
          <w:tcPr>
            <w:tcW w:w="2670" w:type="dxa"/>
            <w:vAlign w:val="center"/>
          </w:tcPr>
          <w:p w14:paraId="3F0F1DC9" w14:textId="69670060" w:rsidR="002C247E" w:rsidRPr="00B236FC" w:rsidRDefault="00C5275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Phlebotomy Technician Training</w:t>
            </w:r>
          </w:p>
        </w:tc>
        <w:tc>
          <w:tcPr>
            <w:tcW w:w="710" w:type="dxa"/>
            <w:vAlign w:val="center"/>
          </w:tcPr>
          <w:p w14:paraId="41F6732C" w14:textId="117E2818" w:rsidR="002C247E" w:rsidRPr="00B236FC" w:rsidRDefault="006842C8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45C80C47" w:rsidR="002C247E" w:rsidRPr="00B236FC" w:rsidRDefault="006842C8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30"/>
            </w:tblGrid>
            <w:tr w:rsidR="00246AA2" w:rsidRPr="00FC34EE" w14:paraId="4A4B275B" w14:textId="77777777" w:rsidTr="00F802F5">
              <w:tc>
                <w:tcPr>
                  <w:tcW w:w="8509" w:type="dxa"/>
                </w:tcPr>
                <w:p w14:paraId="129DC995" w14:textId="77777777" w:rsidR="00246AA2" w:rsidRPr="00FC34EE" w:rsidRDefault="00246AA2" w:rsidP="00D4647B">
                  <w:pPr>
                    <w:framePr w:hSpace="180" w:wrap="around" w:vAnchor="page" w:hAnchor="margin" w:x="-730" w:y="2671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Placement scores: Placement into ENG 021 and ENG 099, or ENG 022 and ENG 099; or the EAP course sequence ENG 078 and ENG 088, or ENG 096; or minimum grade of C in one of the following: ENG 020 and ENG 098, or the EAP course sequence ENG 077 and ENG 087. High School diploma or GED. </w:t>
                  </w:r>
                </w:p>
              </w:tc>
            </w:tr>
          </w:tbl>
          <w:p w14:paraId="5F7ADC09" w14:textId="6AC6E1B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6A7F7343" w:rsidR="002C247E" w:rsidRPr="00B236FC" w:rsidRDefault="00C5275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SP, SM, FL</w:t>
            </w:r>
          </w:p>
        </w:tc>
        <w:tc>
          <w:tcPr>
            <w:tcW w:w="1525" w:type="dxa"/>
            <w:vAlign w:val="center"/>
          </w:tcPr>
          <w:p w14:paraId="5F2EF2F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2F21CCAD" w14:textId="77777777" w:rsidTr="00FB529F">
        <w:tc>
          <w:tcPr>
            <w:tcW w:w="1525" w:type="dxa"/>
            <w:vAlign w:val="center"/>
          </w:tcPr>
          <w:p w14:paraId="46B9A78F" w14:textId="32AEB078" w:rsidR="00384306" w:rsidRPr="00B236FC" w:rsidRDefault="006842C8" w:rsidP="00C52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</w:t>
            </w:r>
            <w:r w:rsidR="00C52751">
              <w:rPr>
                <w:sz w:val="20"/>
                <w:szCs w:val="20"/>
              </w:rPr>
              <w:t>3</w:t>
            </w:r>
          </w:p>
        </w:tc>
        <w:tc>
          <w:tcPr>
            <w:tcW w:w="2670" w:type="dxa"/>
            <w:vAlign w:val="center"/>
          </w:tcPr>
          <w:p w14:paraId="5B5DEA65" w14:textId="634281B8" w:rsidR="00384306" w:rsidRPr="00B236FC" w:rsidRDefault="00C5275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Phlebotomy Technician Training Practicum</w:t>
            </w:r>
          </w:p>
        </w:tc>
        <w:tc>
          <w:tcPr>
            <w:tcW w:w="710" w:type="dxa"/>
            <w:vAlign w:val="center"/>
          </w:tcPr>
          <w:p w14:paraId="3CF60F8A" w14:textId="760F45CE" w:rsidR="00384306" w:rsidRPr="00B236FC" w:rsidRDefault="00C5275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vAlign w:val="center"/>
          </w:tcPr>
          <w:p w14:paraId="46BEFBB9" w14:textId="08D6F0FA" w:rsidR="00384306" w:rsidRPr="00B236FC" w:rsidRDefault="006842C8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740B4067" w:rsidR="00384306" w:rsidRPr="00B236FC" w:rsidRDefault="006842C8" w:rsidP="00C52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</w:t>
            </w:r>
            <w:r w:rsidR="00C527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 which can be taken concurrently</w:t>
            </w:r>
          </w:p>
        </w:tc>
        <w:tc>
          <w:tcPr>
            <w:tcW w:w="818" w:type="dxa"/>
            <w:vAlign w:val="center"/>
          </w:tcPr>
          <w:p w14:paraId="4C989249" w14:textId="79D2102A" w:rsidR="00384306" w:rsidRPr="00B236FC" w:rsidRDefault="00C5275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SP, SM, FL</w:t>
            </w:r>
          </w:p>
        </w:tc>
        <w:tc>
          <w:tcPr>
            <w:tcW w:w="1525" w:type="dxa"/>
            <w:vAlign w:val="center"/>
          </w:tcPr>
          <w:p w14:paraId="1430CC7E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95E0CC8" w14:textId="77777777" w:rsidTr="00FB529F">
        <w:tc>
          <w:tcPr>
            <w:tcW w:w="1525" w:type="dxa"/>
            <w:vAlign w:val="center"/>
          </w:tcPr>
          <w:p w14:paraId="71D15874" w14:textId="2DFA021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73B5387" w14:textId="51F137E4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A001F6A" w14:textId="6C45EF10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1C1CFEB" w14:textId="6254DA42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43523CDE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4F5E9F7" w14:textId="0887F1D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91D6FFD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1FD2D7A3" w14:textId="77777777" w:rsidTr="00FB529F">
        <w:tc>
          <w:tcPr>
            <w:tcW w:w="1525" w:type="dxa"/>
            <w:vAlign w:val="center"/>
          </w:tcPr>
          <w:p w14:paraId="581D469F" w14:textId="46B3451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762B262A" w14:textId="31D80136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0640261" w14:textId="6649A1FB" w:rsidR="008E75BE" w:rsidRPr="00B236FC" w:rsidRDefault="008E75B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7BC3D72" w14:textId="3347D88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1B8E2225" w14:textId="6141C5A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C0B637" w14:textId="6B2E10A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A1B2E7B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5B8A8B70" w14:textId="77777777" w:rsidTr="00FB529F">
        <w:tc>
          <w:tcPr>
            <w:tcW w:w="1525" w:type="dxa"/>
            <w:vAlign w:val="center"/>
          </w:tcPr>
          <w:p w14:paraId="76A74F78" w14:textId="2D90D804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BA0A4D6" w14:textId="41DF461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5725028A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33AF2354" w14:textId="3372D36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0EB2E65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666E605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C44840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7B413202" w:rsidR="002C247E" w:rsidRPr="00B236FC" w:rsidRDefault="00C5275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7F9752C2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15 credit hours applicable to the degree at Joliet Junior College.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619D6863" w14:textId="77777777" w:rsidR="0009069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  <w:p w14:paraId="1D013133" w14:textId="77777777" w:rsidR="00DA202F" w:rsidRDefault="00DA202F" w:rsidP="00DA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Advising Center</w:t>
            </w:r>
          </w:p>
          <w:p w14:paraId="0E3F358C" w14:textId="77777777" w:rsidR="00DA202F" w:rsidRDefault="00DA202F" w:rsidP="00DA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815-280-2673</w:t>
            </w:r>
          </w:p>
          <w:p w14:paraId="7990183C" w14:textId="181A6060" w:rsidR="00DA202F" w:rsidRPr="00FC34EE" w:rsidRDefault="00DA202F" w:rsidP="00DA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academicadvising@jjc.edu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6EFD324B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DA202F">
              <w:rPr>
                <w:sz w:val="20"/>
                <w:szCs w:val="20"/>
              </w:rPr>
              <w:t xml:space="preserve">Duane </w:t>
            </w:r>
            <w:proofErr w:type="spellStart"/>
            <w:r w:rsidR="00DA202F">
              <w:rPr>
                <w:sz w:val="20"/>
                <w:szCs w:val="20"/>
              </w:rPr>
              <w:t>Stonich</w:t>
            </w:r>
            <w:proofErr w:type="spellEnd"/>
          </w:p>
        </w:tc>
        <w:tc>
          <w:tcPr>
            <w:tcW w:w="2806" w:type="dxa"/>
          </w:tcPr>
          <w:p w14:paraId="53B48166" w14:textId="7B513B72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proofErr w:type="spellStart"/>
            <w:r w:rsidR="00DA202F">
              <w:rPr>
                <w:sz w:val="20"/>
                <w:szCs w:val="20"/>
              </w:rPr>
              <w:t>Ferlinda</w:t>
            </w:r>
            <w:proofErr w:type="spellEnd"/>
            <w:r w:rsidR="00DA202F">
              <w:rPr>
                <w:sz w:val="20"/>
                <w:szCs w:val="20"/>
              </w:rPr>
              <w:t xml:space="preserve"> </w:t>
            </w:r>
            <w:proofErr w:type="spellStart"/>
            <w:r w:rsidR="00DA202F">
              <w:rPr>
                <w:sz w:val="20"/>
                <w:szCs w:val="20"/>
              </w:rPr>
              <w:t>Saveas</w:t>
            </w:r>
            <w:proofErr w:type="spellEnd"/>
          </w:p>
        </w:tc>
        <w:tc>
          <w:tcPr>
            <w:tcW w:w="2807" w:type="dxa"/>
          </w:tcPr>
          <w:p w14:paraId="4ED4F567" w14:textId="351CE24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4D65C5D0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DA202F">
              <w:rPr>
                <w:sz w:val="20"/>
                <w:szCs w:val="20"/>
              </w:rPr>
              <w:t>dstonich@jjc.edu</w:t>
            </w:r>
          </w:p>
        </w:tc>
        <w:tc>
          <w:tcPr>
            <w:tcW w:w="2806" w:type="dxa"/>
          </w:tcPr>
          <w:p w14:paraId="765893FE" w14:textId="35B78E97" w:rsidR="0009069E" w:rsidRPr="00FC34EE" w:rsidRDefault="0009069E" w:rsidP="0009069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E-mail:</w:t>
            </w:r>
            <w:r w:rsidR="00DA202F">
              <w:rPr>
                <w:sz w:val="20"/>
                <w:szCs w:val="20"/>
              </w:rPr>
              <w:t>fsaveas@jjc.edu</w:t>
            </w:r>
            <w:proofErr w:type="gramEnd"/>
          </w:p>
        </w:tc>
        <w:tc>
          <w:tcPr>
            <w:tcW w:w="2807" w:type="dxa"/>
          </w:tcPr>
          <w:p w14:paraId="3F32711B" w14:textId="3021E50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682BFC1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DA202F">
              <w:rPr>
                <w:sz w:val="20"/>
                <w:szCs w:val="20"/>
              </w:rPr>
              <w:t>815-280-2412</w:t>
            </w:r>
          </w:p>
        </w:tc>
        <w:tc>
          <w:tcPr>
            <w:tcW w:w="2806" w:type="dxa"/>
          </w:tcPr>
          <w:p w14:paraId="7C26979C" w14:textId="228B3680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D15512">
              <w:rPr>
                <w:sz w:val="20"/>
                <w:szCs w:val="20"/>
              </w:rPr>
              <w:t>815-28</w:t>
            </w:r>
            <w:r w:rsidR="00DA202F">
              <w:rPr>
                <w:sz w:val="20"/>
                <w:szCs w:val="20"/>
              </w:rPr>
              <w:t>0-2796</w:t>
            </w:r>
          </w:p>
        </w:tc>
        <w:tc>
          <w:tcPr>
            <w:tcW w:w="2807" w:type="dxa"/>
          </w:tcPr>
          <w:p w14:paraId="6F933414" w14:textId="1F5C4DEF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C0D9D"/>
    <w:rsid w:val="00246AA2"/>
    <w:rsid w:val="002C247E"/>
    <w:rsid w:val="00322521"/>
    <w:rsid w:val="003409FC"/>
    <w:rsid w:val="00365AFF"/>
    <w:rsid w:val="00384306"/>
    <w:rsid w:val="00404288"/>
    <w:rsid w:val="005E600D"/>
    <w:rsid w:val="005E7498"/>
    <w:rsid w:val="006842C8"/>
    <w:rsid w:val="00754F80"/>
    <w:rsid w:val="007D483C"/>
    <w:rsid w:val="00817F8C"/>
    <w:rsid w:val="008267FC"/>
    <w:rsid w:val="00884965"/>
    <w:rsid w:val="008A0043"/>
    <w:rsid w:val="008A2F59"/>
    <w:rsid w:val="008E712F"/>
    <w:rsid w:val="008E75BE"/>
    <w:rsid w:val="009D0D9D"/>
    <w:rsid w:val="00AB2BC8"/>
    <w:rsid w:val="00B236FC"/>
    <w:rsid w:val="00B309FC"/>
    <w:rsid w:val="00B6644E"/>
    <w:rsid w:val="00B87AAD"/>
    <w:rsid w:val="00BA21AF"/>
    <w:rsid w:val="00C52751"/>
    <w:rsid w:val="00C558FA"/>
    <w:rsid w:val="00C9043F"/>
    <w:rsid w:val="00D15512"/>
    <w:rsid w:val="00D449B1"/>
    <w:rsid w:val="00D4647B"/>
    <w:rsid w:val="00D746C7"/>
    <w:rsid w:val="00DA202F"/>
    <w:rsid w:val="00E551A7"/>
    <w:rsid w:val="00EC6E9A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DFB13F-A9AA-42A4-A49C-174306CB7D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9B29A-4437-4CAF-8666-68EBAB2FE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64425D-5781-4284-9E06-A2D8AEFD0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4</cp:revision>
  <dcterms:created xsi:type="dcterms:W3CDTF">2020-04-16T14:12:00Z</dcterms:created>
  <dcterms:modified xsi:type="dcterms:W3CDTF">2020-04-16T14:15:00Z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